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774C396C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761A6F">
        <w:rPr>
          <w:rFonts w:ascii="Comic Sans MS" w:hAnsi="Comic Sans MS"/>
        </w:rPr>
        <w:t>January February 20</w:t>
      </w:r>
      <w:r w:rsidR="00E5083D">
        <w:rPr>
          <w:rFonts w:ascii="Comic Sans MS" w:hAnsi="Comic Sans MS"/>
        </w:rPr>
        <w:t>2</w:t>
      </w:r>
      <w:r w:rsidR="0091153E">
        <w:rPr>
          <w:rFonts w:ascii="Comic Sans MS" w:hAnsi="Comic Sans MS"/>
        </w:rPr>
        <w:t>2</w:t>
      </w:r>
    </w:p>
    <w:p w14:paraId="27E214C0" w14:textId="3EA8909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91153E">
        <w:rPr>
          <w:rFonts w:ascii="Comic Sans MS" w:hAnsi="Comic Sans MS"/>
          <w:sz w:val="18"/>
          <w:szCs w:val="20"/>
        </w:rPr>
        <w:t>2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91153E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91153E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4E889D82" w14:textId="77777777" w:rsidR="00156260" w:rsidRPr="00AF771D" w:rsidRDefault="00156260" w:rsidP="0091153E">
      <w:pPr>
        <w:spacing w:before="86" w:after="63"/>
        <w:jc w:val="center"/>
        <w:rPr>
          <w:rFonts w:ascii="Arial" w:hAnsi="Arial" w:cs="Arial"/>
          <w:b/>
          <w:bCs/>
          <w:color w:val="0432FF"/>
          <w:sz w:val="18"/>
          <w:szCs w:val="18"/>
        </w:rPr>
      </w:pPr>
    </w:p>
    <w:p w14:paraId="29382C2B" w14:textId="77777777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57" w:after="85" w:line="288" w:lineRule="auto"/>
        <w:jc w:val="center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  <w:r w:rsidRPr="0091153E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PAUL’S TESTIMONY AS AN AMBASSADOR FOR CHRIST</w:t>
      </w:r>
    </w:p>
    <w:p w14:paraId="6B0323CB" w14:textId="77777777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57" w:after="85" w:line="288" w:lineRule="auto"/>
        <w:jc w:val="both"/>
        <w:textAlignment w:val="center"/>
        <w:rPr>
          <w:rFonts w:ascii="Arial" w:hAnsi="Arial" w:cs="Arial"/>
          <w:i/>
          <w:iCs/>
          <w:color w:val="0432FF"/>
          <w:sz w:val="18"/>
          <w:szCs w:val="18"/>
          <w:lang w:eastAsia="en-US"/>
        </w:rPr>
      </w:pPr>
      <w:r w:rsidRPr="0091153E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For ALL questions read Acts Chapter 26 v 1 – 32. </w:t>
      </w:r>
    </w:p>
    <w:p w14:paraId="72810918" w14:textId="77777777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i/>
          <w:iCs/>
          <w:color w:val="272D78"/>
          <w:sz w:val="18"/>
          <w:szCs w:val="18"/>
          <w:lang w:eastAsia="en-US"/>
        </w:rPr>
        <w:t xml:space="preserve">                                                                           </w:t>
      </w:r>
    </w:p>
    <w:p w14:paraId="5B46E2B7" w14:textId="0BF9B7F4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1.  What did Agrippa say to Paul?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301600C" w14:textId="461F8625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2.  Why was Paul happy?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6CE6814" w14:textId="79A0AC44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3.  To what strictest sect did Paul belong?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77B9831" w14:textId="54E4FD34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4.  He said it should not be thought incredible that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B8A49DF" w14:textId="7D7F9A7D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5.  He thought he ought to do many things contrary to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340C116" w14:textId="4D218ADF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6.  What did he do to many of the saints?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63C3100" w14:textId="2159EA39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7.  When they were put to death, what did he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E3095D5" w14:textId="42F21EDF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8.  He went to Damascus with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A2D6180" w14:textId="56296F0B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9.  What did he see at midday?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6EE0C8B" w14:textId="3D5F785A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10. What did he hear a voice saying to him in the Hebrew tongue?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it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563DA27" w14:textId="0E09E635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11. What did Paul reply?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2B50A13" w14:textId="6FF8C896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12. To whom was Paul to be sent?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532D08A" w14:textId="562ABB1D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13. Complete the following. To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, and to turn them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, and from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, that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976F1FD" w14:textId="3587BB60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14. To what was Paul not disobedient?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32E1EB3" w14:textId="41761311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15. What did Paul show at Damascus, Jerusalem and then to the Gentiles?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65364A8" w14:textId="75467DFD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BFBFBF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16. Festus said to Paul: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7EF80F6" w14:textId="69E53433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17. In reply Paul said,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69263B1" w14:textId="259A5650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18. What did Paul say to Agrippa?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09073E91" w14:textId="415A797C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19. What was his reply?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BDBE626" w14:textId="0550C9AD" w:rsidR="0091153E" w:rsidRPr="0091153E" w:rsidRDefault="0091153E" w:rsidP="0091153E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91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20. Paul then said to Agrippa, I would to God,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91153E">
        <w:rPr>
          <w:rFonts w:ascii="Arial" w:hAnsi="Arial" w:cs="Arial"/>
          <w:color w:val="000000"/>
          <w:sz w:val="18"/>
          <w:szCs w:val="18"/>
          <w:lang w:eastAsia="en-US"/>
        </w:rPr>
        <w:t xml:space="preserve"> except these bonds.</w:t>
      </w: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156260"/>
    <w:rsid w:val="001B328A"/>
    <w:rsid w:val="00302A58"/>
    <w:rsid w:val="003476A8"/>
    <w:rsid w:val="004475A5"/>
    <w:rsid w:val="004A038E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D728F"/>
    <w:rsid w:val="009F1B52"/>
    <w:rsid w:val="00AF771D"/>
    <w:rsid w:val="00B91C75"/>
    <w:rsid w:val="00B95175"/>
    <w:rsid w:val="00C322FF"/>
    <w:rsid w:val="00CC64BE"/>
    <w:rsid w:val="00CE1218"/>
    <w:rsid w:val="00D67A1C"/>
    <w:rsid w:val="00D87521"/>
    <w:rsid w:val="00E5083D"/>
    <w:rsid w:val="00EF3FB9"/>
    <w:rsid w:val="00F03958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1714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2021-12-01T15:18:00Z</dcterms:created>
  <dcterms:modified xsi:type="dcterms:W3CDTF">2021-12-01T15:20:00Z</dcterms:modified>
</cp:coreProperties>
</file>